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94" w:rsidRPr="007F0194" w:rsidRDefault="007F0194" w:rsidP="007F0194">
      <w:pPr>
        <w:spacing w:line="360" w:lineRule="auto"/>
        <w:jc w:val="center"/>
        <w:rPr>
          <w:b/>
        </w:rPr>
      </w:pPr>
      <w:r w:rsidRPr="007F0194">
        <w:rPr>
          <w:b/>
        </w:rPr>
        <w:t>Online services registration protocol (patient services)</w:t>
      </w:r>
    </w:p>
    <w:p w:rsidR="007F0194" w:rsidRDefault="007F019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Open up the patients record in the registration screen</w:t>
      </w:r>
    </w:p>
    <w:p w:rsidR="007F0194" w:rsidRDefault="007F019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Check we have up to date phone numbers on the screen</w:t>
      </w:r>
    </w:p>
    <w:p w:rsidR="007F0194" w:rsidRDefault="007F019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Click on online services tab</w:t>
      </w:r>
    </w:p>
    <w:p w:rsidR="007F0194" w:rsidRDefault="007F019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Preferred email address – click “add” </w:t>
      </w:r>
    </w:p>
    <w:p w:rsidR="007F0194" w:rsidRDefault="007F019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Enter the patients email address, click verify and enter </w:t>
      </w:r>
      <w:r w:rsidR="00BF73A4">
        <w:t>today’s</w:t>
      </w:r>
      <w:r>
        <w:t xml:space="preserve"> date in “valid from”</w:t>
      </w:r>
    </w:p>
    <w:p w:rsidR="007F0194" w:rsidRDefault="007F019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Preferred Mobile – click “add”</w:t>
      </w:r>
    </w:p>
    <w:p w:rsidR="007F0194" w:rsidRDefault="00BF73A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Enter the pat</w:t>
      </w:r>
      <w:r w:rsidR="007F0194">
        <w:t xml:space="preserve">ients mobile number, click verify and enter </w:t>
      </w:r>
      <w:r>
        <w:t>today’s</w:t>
      </w:r>
      <w:r w:rsidR="007F0194">
        <w:t xml:space="preserve"> date in the “valid from” </w:t>
      </w:r>
    </w:p>
    <w:p w:rsidR="007F0194" w:rsidRDefault="007F019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Then click the “Identification” then “add” the “ok” then close out of that box</w:t>
      </w:r>
    </w:p>
    <w:p w:rsidR="007F0194" w:rsidRDefault="007F019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Then click “create online account” (a warning message may appear which you can ignore)</w:t>
      </w:r>
    </w:p>
    <w:p w:rsidR="007F0194" w:rsidRDefault="007F019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All the patient details should have appeared on the form</w:t>
      </w:r>
    </w:p>
    <w:p w:rsidR="007F0194" w:rsidRDefault="007F019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bookmarkStart w:id="0" w:name="_GoBack"/>
      <w:bookmarkEnd w:id="0"/>
      <w:r>
        <w:t>You can then exit the word document</w:t>
      </w:r>
    </w:p>
    <w:p w:rsidR="007F0194" w:rsidRDefault="007F0194" w:rsidP="007F019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The letter will automatically send to the patients email.</w:t>
      </w:r>
    </w:p>
    <w:p w:rsidR="007F0194" w:rsidRDefault="007F0194" w:rsidP="007F0194"/>
    <w:p w:rsidR="007F0194" w:rsidRDefault="007F0194" w:rsidP="007F0194"/>
    <w:p w:rsidR="007F0194" w:rsidRDefault="007F0194" w:rsidP="007F0194"/>
    <w:p w:rsidR="007F0194" w:rsidRDefault="007F0194" w:rsidP="007F0194"/>
    <w:p w:rsidR="007F0194" w:rsidRDefault="007F0194" w:rsidP="007F0194">
      <w:pPr>
        <w:contextualSpacing/>
        <w:jc w:val="right"/>
      </w:pPr>
    </w:p>
    <w:sectPr w:rsidR="007F0194" w:rsidSect="00597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E6" w:rsidRDefault="00DE18E6" w:rsidP="00C552AF">
      <w:pPr>
        <w:spacing w:before="0" w:after="0"/>
      </w:pPr>
      <w:r>
        <w:separator/>
      </w:r>
    </w:p>
  </w:endnote>
  <w:endnote w:type="continuationSeparator" w:id="0">
    <w:p w:rsidR="00DE18E6" w:rsidRDefault="00DE18E6" w:rsidP="00C552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71" w:rsidRDefault="00A65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2AF" w:rsidRDefault="00A65071">
    <w:pPr>
      <w:pStyle w:val="Footer"/>
    </w:pPr>
    <w:r>
      <w:t xml:space="preserve">Protocol </w:t>
    </w:r>
    <w:proofErr w:type="gramStart"/>
    <w:r>
      <w:t>checked  October</w:t>
    </w:r>
    <w:proofErr w:type="gramEnd"/>
    <w:r>
      <w:t xml:space="preserve"> 2023 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71" w:rsidRDefault="00A65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E6" w:rsidRDefault="00DE18E6" w:rsidP="00C552AF">
      <w:pPr>
        <w:spacing w:before="0" w:after="0"/>
      </w:pPr>
      <w:r>
        <w:separator/>
      </w:r>
    </w:p>
  </w:footnote>
  <w:footnote w:type="continuationSeparator" w:id="0">
    <w:p w:rsidR="00DE18E6" w:rsidRDefault="00DE18E6" w:rsidP="00C552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71" w:rsidRDefault="00A65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71" w:rsidRDefault="00A65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71" w:rsidRDefault="00A65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B0522"/>
    <w:multiLevelType w:val="hybridMultilevel"/>
    <w:tmpl w:val="0D80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194"/>
    <w:rsid w:val="001C285F"/>
    <w:rsid w:val="002A5327"/>
    <w:rsid w:val="003109C4"/>
    <w:rsid w:val="004576BA"/>
    <w:rsid w:val="00525409"/>
    <w:rsid w:val="00597FF4"/>
    <w:rsid w:val="006419AA"/>
    <w:rsid w:val="00657952"/>
    <w:rsid w:val="007F0194"/>
    <w:rsid w:val="00873E8D"/>
    <w:rsid w:val="00884DF7"/>
    <w:rsid w:val="009B2C9B"/>
    <w:rsid w:val="00A65071"/>
    <w:rsid w:val="00AB4C88"/>
    <w:rsid w:val="00BF73A4"/>
    <w:rsid w:val="00C552AF"/>
    <w:rsid w:val="00CC677A"/>
    <w:rsid w:val="00CD230E"/>
    <w:rsid w:val="00D401FB"/>
    <w:rsid w:val="00D5723E"/>
    <w:rsid w:val="00DA4922"/>
    <w:rsid w:val="00DE18E6"/>
    <w:rsid w:val="00E1649A"/>
    <w:rsid w:val="00E317DA"/>
    <w:rsid w:val="00F034AC"/>
    <w:rsid w:val="00FA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7E71"/>
  <w15:docId w15:val="{24091DAA-05E8-4389-BD9D-4BA3145B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194"/>
    <w:pPr>
      <w:ind w:left="720"/>
      <w:contextualSpacing/>
    </w:pPr>
  </w:style>
  <w:style w:type="table" w:styleId="TableGrid">
    <w:name w:val="Table Grid"/>
    <w:basedOn w:val="TableNormal"/>
    <w:uiPriority w:val="59"/>
    <w:rsid w:val="00C552A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52A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52AF"/>
  </w:style>
  <w:style w:type="paragraph" w:styleId="Footer">
    <w:name w:val="footer"/>
    <w:basedOn w:val="Normal"/>
    <w:link w:val="FooterChar"/>
    <w:uiPriority w:val="99"/>
    <w:semiHidden/>
    <w:unhideWhenUsed/>
    <w:rsid w:val="00C552A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52AF"/>
  </w:style>
  <w:style w:type="paragraph" w:styleId="BalloonText">
    <w:name w:val="Balloon Text"/>
    <w:basedOn w:val="Normal"/>
    <w:link w:val="BalloonTextChar"/>
    <w:uiPriority w:val="99"/>
    <w:semiHidden/>
    <w:unhideWhenUsed/>
    <w:rsid w:val="00DA49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allanj6</dc:creator>
  <cp:lastModifiedBy>Anna Lingard (NHS Grampian)</cp:lastModifiedBy>
  <cp:revision>8</cp:revision>
  <cp:lastPrinted>2024-07-26T13:17:00Z</cp:lastPrinted>
  <dcterms:created xsi:type="dcterms:W3CDTF">2020-11-18T11:12:00Z</dcterms:created>
  <dcterms:modified xsi:type="dcterms:W3CDTF">2024-07-26T13:17:00Z</dcterms:modified>
</cp:coreProperties>
</file>